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55" w:rsidRPr="005E580E" w:rsidRDefault="00687255" w:rsidP="00722CE1">
      <w:pPr>
        <w:ind w:right="23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4E20D0" w:rsidTr="00D9066F">
        <w:trPr>
          <w:trHeight w:val="1083"/>
        </w:trPr>
        <w:tc>
          <w:tcPr>
            <w:tcW w:w="9968" w:type="dxa"/>
            <w:vAlign w:val="center"/>
          </w:tcPr>
          <w:p w:rsidR="004E20D0" w:rsidRDefault="004E20D0" w:rsidP="00722CE1">
            <w:pPr>
              <w:ind w:righ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</w:t>
            </w:r>
            <w:r>
              <w:rPr>
                <w:rFonts w:ascii="Calibri" w:hAnsi="Calibri"/>
                <w:b/>
                <w:sz w:val="28"/>
              </w:rPr>
              <w:t>È</w:t>
            </w:r>
            <w:r>
              <w:rPr>
                <w:b/>
                <w:sz w:val="28"/>
              </w:rPr>
              <w:t>S-VERBAL DE R</w:t>
            </w:r>
            <w:r>
              <w:rPr>
                <w:rFonts w:ascii="Calibri" w:hAnsi="Calibri"/>
                <w:b/>
                <w:sz w:val="28"/>
              </w:rPr>
              <w:t>É</w:t>
            </w:r>
            <w:r>
              <w:rPr>
                <w:b/>
                <w:sz w:val="28"/>
              </w:rPr>
              <w:t>CEPTION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 DES TRAVAUX</w:t>
            </w:r>
          </w:p>
          <w:p w:rsidR="004E20D0" w:rsidRPr="00722CE1" w:rsidRDefault="004E20D0" w:rsidP="00722CE1">
            <w:pPr>
              <w:ind w:right="23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INSTALLATION D’ASSAINISSEMENT NON COLLECTIF</w:t>
            </w:r>
          </w:p>
        </w:tc>
      </w:tr>
      <w:tr w:rsidR="00D9066F" w:rsidTr="00D9066F">
        <w:tc>
          <w:tcPr>
            <w:tcW w:w="9968" w:type="dxa"/>
          </w:tcPr>
          <w:p w:rsidR="00D9066F" w:rsidRPr="004E20D0" w:rsidRDefault="00D9066F" w:rsidP="00D9066F">
            <w:pPr>
              <w:ind w:left="360" w:right="23"/>
              <w:jc w:val="center"/>
            </w:pPr>
            <w:r>
              <w:t>(en application de l’article 1792-6</w:t>
            </w:r>
            <w:r w:rsidRPr="007C36B7">
              <w:t xml:space="preserve"> du Code </w:t>
            </w:r>
            <w:r>
              <w:t>Civil)</w:t>
            </w:r>
          </w:p>
        </w:tc>
      </w:tr>
    </w:tbl>
    <w:p w:rsidR="00722CE1" w:rsidRPr="005E580E" w:rsidRDefault="00722CE1" w:rsidP="00722CE1">
      <w:pPr>
        <w:ind w:right="23"/>
      </w:pPr>
    </w:p>
    <w:p w:rsidR="00C912B6" w:rsidRPr="0040199C" w:rsidRDefault="00A32B5D" w:rsidP="005D7139">
      <w:r>
        <w:t xml:space="preserve">Etabli </w:t>
      </w:r>
      <w:r w:rsidR="00C912B6" w:rsidRPr="0040199C">
        <w:t>entre</w:t>
      </w:r>
      <w:r w:rsidR="00D9066F">
        <w:t xml:space="preserve"> (entreprise)</w:t>
      </w:r>
      <w:r w:rsidR="00C912B6" w:rsidRPr="0040199C">
        <w:t> :</w:t>
      </w:r>
    </w:p>
    <w:p w:rsidR="0040199C" w:rsidRPr="0040199C" w:rsidRDefault="0040199C" w:rsidP="005D7139">
      <w:pPr>
        <w:pStyle w:val="Sansinterligne"/>
      </w:pPr>
      <w:r w:rsidRPr="0040199C">
        <w:t>……………………………………………………………</w:t>
      </w:r>
    </w:p>
    <w:p w:rsidR="0040199C" w:rsidRPr="0040199C" w:rsidRDefault="0040199C" w:rsidP="005D7139">
      <w:pPr>
        <w:pStyle w:val="Sansinterligne"/>
      </w:pPr>
      <w:r w:rsidRPr="0040199C">
        <w:t>……………………………………………………………</w:t>
      </w:r>
    </w:p>
    <w:p w:rsidR="005D7139" w:rsidRPr="0040199C" w:rsidRDefault="0040199C" w:rsidP="005D7139">
      <w:pPr>
        <w:pStyle w:val="Sansinterligne"/>
      </w:pPr>
      <w:r w:rsidRPr="0040199C">
        <w:t>……………………………………………………………</w:t>
      </w:r>
    </w:p>
    <w:p w:rsidR="005D7139" w:rsidRPr="00D9066F" w:rsidRDefault="00A32B5D" w:rsidP="005D7139">
      <w:r w:rsidRPr="0040199C">
        <w:t xml:space="preserve">Représentée par : </w:t>
      </w:r>
      <w:r w:rsidRPr="00D9066F">
        <w:t>……………………………………………………………</w:t>
      </w:r>
    </w:p>
    <w:p w:rsidR="005D7139" w:rsidRPr="00D9066F" w:rsidRDefault="005D7139" w:rsidP="005D7139">
      <w:r w:rsidRPr="00D9066F">
        <w:t>Et</w:t>
      </w:r>
    </w:p>
    <w:p w:rsidR="005D7139" w:rsidRPr="00D9066F" w:rsidRDefault="005D7139" w:rsidP="005D7139">
      <w:r w:rsidRPr="00D9066F">
        <w:t xml:space="preserve">M. </w:t>
      </w:r>
      <w:r w:rsidR="0040199C" w:rsidRPr="00D9066F">
        <w:t>et/</w:t>
      </w:r>
      <w:r w:rsidRPr="00D9066F">
        <w:t>ou Mme ………………………………………………………………………………, maître d’ouvrage</w:t>
      </w:r>
    </w:p>
    <w:p w:rsidR="005D7139" w:rsidRPr="00D9066F" w:rsidRDefault="005D7139" w:rsidP="005D7139">
      <w:r w:rsidRPr="00D9066F">
        <w:t>Concernant les travaux exécutés par l’entreprise citée ci-dessus en date du ………………………………….………………….</w:t>
      </w:r>
    </w:p>
    <w:tbl>
      <w:tblPr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687255" w:rsidRPr="00D9066F" w:rsidTr="00D53259">
        <w:trPr>
          <w:trHeight w:val="377"/>
        </w:trPr>
        <w:tc>
          <w:tcPr>
            <w:tcW w:w="10042" w:type="dxa"/>
            <w:shd w:val="clear" w:color="auto" w:fill="auto"/>
            <w:vAlign w:val="center"/>
          </w:tcPr>
          <w:p w:rsidR="00687255" w:rsidRPr="00D9066F" w:rsidRDefault="00A32B5D" w:rsidP="009B3684">
            <w:pPr>
              <w:ind w:right="23"/>
              <w:jc w:val="center"/>
              <w:rPr>
                <w:b/>
              </w:rPr>
            </w:pPr>
            <w:r w:rsidRPr="00D9066F">
              <w:rPr>
                <w:b/>
                <w:sz w:val="24"/>
              </w:rPr>
              <w:t>NATURE DES TRAVAUX</w:t>
            </w:r>
          </w:p>
        </w:tc>
      </w:tr>
      <w:tr w:rsidR="00687255" w:rsidRPr="00D9066F" w:rsidTr="00687255">
        <w:trPr>
          <w:trHeight w:val="318"/>
        </w:trPr>
        <w:tc>
          <w:tcPr>
            <w:tcW w:w="10042" w:type="dxa"/>
            <w:shd w:val="clear" w:color="auto" w:fill="auto"/>
          </w:tcPr>
          <w:p w:rsidR="005D7139" w:rsidRPr="00D9066F" w:rsidRDefault="005D7139" w:rsidP="005D7139">
            <w:pPr>
              <w:pStyle w:val="Sansinterligne"/>
            </w:pPr>
            <w:r w:rsidRPr="00D9066F">
              <w:t>Adresse des travaux :</w:t>
            </w:r>
          </w:p>
          <w:p w:rsidR="00D9066F" w:rsidRPr="00D9066F" w:rsidRDefault="00D9066F" w:rsidP="00D9066F">
            <w:pPr>
              <w:pStyle w:val="Sansinterligne"/>
            </w:pPr>
            <w:r w:rsidRPr="00D9066F">
              <w:t>……………………………………………………………</w:t>
            </w:r>
          </w:p>
          <w:p w:rsidR="00D9066F" w:rsidRPr="00D9066F" w:rsidRDefault="00D9066F" w:rsidP="00D9066F">
            <w:pPr>
              <w:pStyle w:val="Sansinterligne"/>
            </w:pPr>
            <w:r w:rsidRPr="00D9066F">
              <w:t>……………………………………………………………</w:t>
            </w:r>
          </w:p>
          <w:p w:rsidR="005D7139" w:rsidRPr="00D9066F" w:rsidRDefault="00151BAE" w:rsidP="005D7139">
            <w:r w:rsidRPr="00D9066F">
              <w:t xml:space="preserve">Référence de l’étude de sol : </w:t>
            </w:r>
            <w:r w:rsidR="00D9066F" w:rsidRPr="00D9066F">
              <w:t>Etude n° ……………………………</w:t>
            </w:r>
            <w:r w:rsidRPr="00D9066F">
              <w:t xml:space="preserve"> réalisée par </w:t>
            </w:r>
            <w:r w:rsidR="00D9066F" w:rsidRPr="00D9066F">
              <w:t>……………………………………………………………</w:t>
            </w:r>
          </w:p>
          <w:p w:rsidR="00687255" w:rsidRPr="00D9066F" w:rsidRDefault="00687255" w:rsidP="005D7139">
            <w:pPr>
              <w:pStyle w:val="Sansinterligne"/>
            </w:pPr>
            <w:r w:rsidRPr="00D9066F">
              <w:t xml:space="preserve">Descriptif du projet d’installation </w:t>
            </w:r>
            <w:r w:rsidR="00A32B5D" w:rsidRPr="00D9066F">
              <w:t>d’assainissement non collectif</w:t>
            </w:r>
            <w:r w:rsidRPr="00D9066F">
              <w:t> :</w:t>
            </w:r>
          </w:p>
          <w:p w:rsidR="00D9066F" w:rsidRPr="00D9066F" w:rsidRDefault="00D9066F" w:rsidP="005D7139">
            <w:pPr>
              <w:pStyle w:val="Sansinterligne"/>
              <w:numPr>
                <w:ilvl w:val="0"/>
                <w:numId w:val="3"/>
              </w:numPr>
            </w:pPr>
            <w:r w:rsidRPr="00D9066F">
              <w:t>……………………………………………………………</w:t>
            </w:r>
          </w:p>
          <w:p w:rsidR="00D9066F" w:rsidRPr="00D9066F" w:rsidRDefault="00D9066F" w:rsidP="005D7139">
            <w:pPr>
              <w:pStyle w:val="Sansinterligne"/>
              <w:numPr>
                <w:ilvl w:val="0"/>
                <w:numId w:val="3"/>
              </w:numPr>
            </w:pPr>
            <w:r w:rsidRPr="00D9066F">
              <w:t>……………………………………………………………</w:t>
            </w:r>
          </w:p>
          <w:p w:rsidR="00687255" w:rsidRPr="00D9066F" w:rsidRDefault="00D9066F" w:rsidP="005D7139">
            <w:pPr>
              <w:pStyle w:val="Sansinterligne"/>
              <w:numPr>
                <w:ilvl w:val="0"/>
                <w:numId w:val="3"/>
              </w:numPr>
            </w:pPr>
            <w:r w:rsidRPr="00D9066F">
              <w:t>……………………………………………………………</w:t>
            </w:r>
          </w:p>
          <w:p w:rsidR="00687255" w:rsidRPr="00D9066F" w:rsidRDefault="00687255" w:rsidP="005D7139">
            <w:pPr>
              <w:ind w:right="23"/>
            </w:pPr>
          </w:p>
        </w:tc>
      </w:tr>
      <w:tr w:rsidR="00687255" w:rsidRPr="00D9066F" w:rsidTr="00687255">
        <w:trPr>
          <w:trHeight w:val="318"/>
        </w:trPr>
        <w:tc>
          <w:tcPr>
            <w:tcW w:w="10042" w:type="dxa"/>
            <w:shd w:val="clear" w:color="auto" w:fill="auto"/>
          </w:tcPr>
          <w:p w:rsidR="00A32B5D" w:rsidRPr="00D9066F" w:rsidRDefault="00A32B5D" w:rsidP="005D7139">
            <w:pPr>
              <w:pStyle w:val="Sansinterligne"/>
            </w:pPr>
            <w:r w:rsidRPr="00D9066F">
              <w:t>Commande :</w:t>
            </w:r>
          </w:p>
          <w:p w:rsidR="00687255" w:rsidRPr="00D9066F" w:rsidRDefault="0040199C" w:rsidP="0040199C">
            <w:pPr>
              <w:ind w:right="23"/>
            </w:pPr>
            <w:r w:rsidRPr="00D9066F">
              <w:t>Devis n° ……………………………………………</w:t>
            </w:r>
            <w:r w:rsidR="00A32B5D" w:rsidRPr="00D9066F">
              <w:t xml:space="preserve"> en date du </w:t>
            </w:r>
            <w:r w:rsidRPr="00D9066F">
              <w:t>……………………………………………</w:t>
            </w:r>
          </w:p>
        </w:tc>
      </w:tr>
    </w:tbl>
    <w:p w:rsidR="00D479A5" w:rsidRPr="00D9066F" w:rsidRDefault="00687255" w:rsidP="005D7139">
      <w:pPr>
        <w:spacing w:before="120"/>
        <w:jc w:val="both"/>
      </w:pPr>
      <w:r w:rsidRPr="00D9066F">
        <w:t>L</w:t>
      </w:r>
      <w:r w:rsidR="005D7139" w:rsidRPr="00D9066F">
        <w:t>e maître d’ouvrage déclare que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415"/>
      </w:tblGrid>
      <w:tr w:rsidR="005D7139" w:rsidTr="0040199C">
        <w:tc>
          <w:tcPr>
            <w:tcW w:w="562" w:type="dxa"/>
            <w:vAlign w:val="center"/>
          </w:tcPr>
          <w:p w:rsidR="005D7139" w:rsidRPr="00D9066F" w:rsidRDefault="002E0301" w:rsidP="002E0301">
            <w:pPr>
              <w:pStyle w:val="Sansinterligne"/>
              <w:rPr>
                <w:sz w:val="36"/>
              </w:rPr>
            </w:pPr>
            <w:r w:rsidRPr="00D9066F">
              <w:rPr>
                <w:sz w:val="36"/>
              </w:rPr>
              <w:t>□</w:t>
            </w:r>
          </w:p>
        </w:tc>
        <w:tc>
          <w:tcPr>
            <w:tcW w:w="9406" w:type="dxa"/>
            <w:vAlign w:val="center"/>
          </w:tcPr>
          <w:p w:rsidR="002E0301" w:rsidRDefault="005D7139" w:rsidP="0040199C">
            <w:pPr>
              <w:spacing w:after="0"/>
              <w:jc w:val="both"/>
            </w:pPr>
            <w:r w:rsidRPr="00D9066F">
              <w:t xml:space="preserve">La réception est </w:t>
            </w:r>
            <w:r w:rsidRPr="00D9066F">
              <w:rPr>
                <w:b/>
              </w:rPr>
              <w:t>prononcée sans réserves</w:t>
            </w:r>
            <w:r w:rsidRPr="00D9066F">
              <w:t>, avec effet à la date du ………………………………..</w:t>
            </w:r>
          </w:p>
        </w:tc>
      </w:tr>
      <w:tr w:rsidR="002E0301" w:rsidRPr="00C912B6" w:rsidTr="0040199C">
        <w:trPr>
          <w:trHeight w:val="339"/>
        </w:trPr>
        <w:tc>
          <w:tcPr>
            <w:tcW w:w="562" w:type="dxa"/>
            <w:vAlign w:val="center"/>
          </w:tcPr>
          <w:p w:rsidR="002E0301" w:rsidRPr="00C912B6" w:rsidRDefault="002E0301" w:rsidP="002E0301">
            <w:pPr>
              <w:pStyle w:val="Sansinterligne"/>
              <w:rPr>
                <w:sz w:val="16"/>
              </w:rPr>
            </w:pPr>
          </w:p>
        </w:tc>
        <w:tc>
          <w:tcPr>
            <w:tcW w:w="9406" w:type="dxa"/>
            <w:vAlign w:val="center"/>
          </w:tcPr>
          <w:p w:rsidR="002E0301" w:rsidRPr="00C912B6" w:rsidRDefault="002E0301" w:rsidP="0040199C">
            <w:pPr>
              <w:pStyle w:val="Sansinterligne"/>
              <w:rPr>
                <w:sz w:val="16"/>
              </w:rPr>
            </w:pPr>
          </w:p>
        </w:tc>
      </w:tr>
      <w:tr w:rsidR="005D7139" w:rsidTr="0040199C">
        <w:tc>
          <w:tcPr>
            <w:tcW w:w="562" w:type="dxa"/>
            <w:vAlign w:val="center"/>
          </w:tcPr>
          <w:p w:rsidR="005D7139" w:rsidRPr="002E0301" w:rsidRDefault="002E0301" w:rsidP="002E0301">
            <w:pPr>
              <w:pStyle w:val="Sansinterligne"/>
              <w:rPr>
                <w:sz w:val="36"/>
              </w:rPr>
            </w:pPr>
            <w:r w:rsidRPr="002E0301">
              <w:rPr>
                <w:sz w:val="36"/>
              </w:rPr>
              <w:t>□</w:t>
            </w:r>
          </w:p>
        </w:tc>
        <w:tc>
          <w:tcPr>
            <w:tcW w:w="9406" w:type="dxa"/>
            <w:vAlign w:val="center"/>
          </w:tcPr>
          <w:p w:rsidR="005D7139" w:rsidRDefault="005D7139" w:rsidP="0040199C">
            <w:pPr>
              <w:spacing w:after="0"/>
              <w:jc w:val="both"/>
            </w:pPr>
            <w:r>
              <w:t xml:space="preserve">La réception est </w:t>
            </w:r>
            <w:r w:rsidRPr="002E0301">
              <w:rPr>
                <w:b/>
              </w:rPr>
              <w:t>prononcée</w:t>
            </w:r>
            <w:r>
              <w:t xml:space="preserve"> </w:t>
            </w:r>
            <w:r w:rsidR="002E0301">
              <w:t>a</w:t>
            </w:r>
            <w:r>
              <w:t>vec effet à la date du ………………………………..</w:t>
            </w:r>
            <w:r w:rsidR="002E0301">
              <w:t xml:space="preserve"> </w:t>
            </w:r>
            <w:r w:rsidR="002E0301" w:rsidRPr="002E0301">
              <w:rPr>
                <w:b/>
              </w:rPr>
              <w:t>assortie des réserves</w:t>
            </w:r>
            <w:r w:rsidR="002E0301">
              <w:t xml:space="preserve"> mentionnées ci-après.</w:t>
            </w:r>
          </w:p>
        </w:tc>
      </w:tr>
      <w:tr w:rsidR="002E0301" w:rsidRPr="00C912B6" w:rsidTr="0040199C">
        <w:trPr>
          <w:trHeight w:val="295"/>
        </w:trPr>
        <w:tc>
          <w:tcPr>
            <w:tcW w:w="562" w:type="dxa"/>
            <w:vAlign w:val="center"/>
          </w:tcPr>
          <w:p w:rsidR="002E0301" w:rsidRPr="00C912B6" w:rsidRDefault="002E0301" w:rsidP="002E0301">
            <w:pPr>
              <w:pStyle w:val="Sansinterligne"/>
              <w:rPr>
                <w:sz w:val="16"/>
              </w:rPr>
            </w:pPr>
          </w:p>
        </w:tc>
        <w:tc>
          <w:tcPr>
            <w:tcW w:w="9406" w:type="dxa"/>
            <w:vAlign w:val="center"/>
          </w:tcPr>
          <w:p w:rsidR="002E0301" w:rsidRPr="00C912B6" w:rsidRDefault="002E0301" w:rsidP="0040199C">
            <w:pPr>
              <w:pStyle w:val="Sansinterligne"/>
              <w:rPr>
                <w:sz w:val="16"/>
              </w:rPr>
            </w:pPr>
          </w:p>
        </w:tc>
      </w:tr>
      <w:tr w:rsidR="005D7139" w:rsidTr="0040199C">
        <w:tc>
          <w:tcPr>
            <w:tcW w:w="562" w:type="dxa"/>
            <w:vAlign w:val="center"/>
          </w:tcPr>
          <w:p w:rsidR="005D7139" w:rsidRPr="002E0301" w:rsidRDefault="002E0301" w:rsidP="002E0301">
            <w:pPr>
              <w:pStyle w:val="Sansinterligne"/>
              <w:rPr>
                <w:sz w:val="36"/>
              </w:rPr>
            </w:pPr>
            <w:r w:rsidRPr="002E0301">
              <w:rPr>
                <w:sz w:val="36"/>
              </w:rPr>
              <w:t>□</w:t>
            </w:r>
          </w:p>
        </w:tc>
        <w:tc>
          <w:tcPr>
            <w:tcW w:w="9406" w:type="dxa"/>
            <w:vAlign w:val="center"/>
          </w:tcPr>
          <w:p w:rsidR="002E0301" w:rsidRDefault="005D7139" w:rsidP="0040199C">
            <w:pPr>
              <w:spacing w:after="0"/>
              <w:jc w:val="both"/>
            </w:pPr>
            <w:r>
              <w:t xml:space="preserve">La réception est </w:t>
            </w:r>
            <w:r w:rsidR="002E0301">
              <w:t>refusée - différée</w:t>
            </w:r>
            <w:r>
              <w:t xml:space="preserve">, </w:t>
            </w:r>
            <w:r w:rsidR="002E0301">
              <w:t>pour les motifs suivants :</w:t>
            </w:r>
          </w:p>
          <w:p w:rsidR="005D7139" w:rsidRDefault="005D7139" w:rsidP="0040199C">
            <w:pPr>
              <w:spacing w:after="0"/>
              <w:jc w:val="both"/>
            </w:pPr>
            <w:r>
              <w:t>………………………………</w:t>
            </w:r>
            <w:r w:rsidR="002E0301">
              <w:t>…………………………………………………………………………………………</w:t>
            </w:r>
            <w:r w:rsidR="00151BAE">
              <w:t>……………………………….......</w:t>
            </w:r>
          </w:p>
          <w:p w:rsidR="002E0301" w:rsidRDefault="00151BAE" w:rsidP="0040199C">
            <w:pPr>
              <w:spacing w:after="0"/>
              <w:jc w:val="both"/>
            </w:pPr>
            <w:r>
              <w:t>………………………………………………………………………………………………………………………………………………………….......</w:t>
            </w:r>
          </w:p>
        </w:tc>
      </w:tr>
    </w:tbl>
    <w:p w:rsidR="00893A07" w:rsidRDefault="00893A07" w:rsidP="005D7139">
      <w:pPr>
        <w:spacing w:before="120"/>
        <w:jc w:val="both"/>
      </w:pPr>
      <w:r>
        <w:t>Les garanties commencent à courir à compter de la signature du présent procès-verbal.</w:t>
      </w:r>
    </w:p>
    <w:p w:rsidR="005D7139" w:rsidRDefault="00C912B6" w:rsidP="005D7139">
      <w:pPr>
        <w:spacing w:before="120"/>
        <w:jc w:val="both"/>
      </w:pPr>
      <w:r>
        <w:t>La signature du procès-verbal</w:t>
      </w:r>
      <w:r w:rsidR="00D53259">
        <w:t xml:space="preserve"> de réception autorise le maître d’ouvrage soussigné à prendre possession de l’ouvrage.</w:t>
      </w:r>
    </w:p>
    <w:p w:rsidR="00D53259" w:rsidRDefault="00D53259" w:rsidP="005D7139">
      <w:pPr>
        <w:spacing w:before="120"/>
        <w:jc w:val="both"/>
      </w:pPr>
      <w:r>
        <w:t xml:space="preserve">Fait à …………………………………… le ……………………………………. </w:t>
      </w:r>
    </w:p>
    <w:p w:rsidR="00D53259" w:rsidRDefault="00151BAE" w:rsidP="005D7139">
      <w:pPr>
        <w:spacing w:before="120"/>
        <w:jc w:val="both"/>
      </w:pPr>
      <w:r>
        <w:t>en deux e</w:t>
      </w:r>
      <w:r w:rsidR="00D53259">
        <w:t>xemplaires, dont un est remis à chacune des parties.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D53259" w:rsidTr="00D53259">
        <w:tc>
          <w:tcPr>
            <w:tcW w:w="4984" w:type="dxa"/>
          </w:tcPr>
          <w:p w:rsidR="00D53259" w:rsidRDefault="00D53259" w:rsidP="005D7139">
            <w:pPr>
              <w:spacing w:before="120"/>
              <w:jc w:val="both"/>
            </w:pPr>
            <w:r>
              <w:t>Signature de l’entreprise</w:t>
            </w:r>
          </w:p>
        </w:tc>
        <w:tc>
          <w:tcPr>
            <w:tcW w:w="4984" w:type="dxa"/>
          </w:tcPr>
          <w:p w:rsidR="00D53259" w:rsidRDefault="00D53259" w:rsidP="00D53259">
            <w:pPr>
              <w:spacing w:before="120"/>
              <w:jc w:val="both"/>
            </w:pPr>
            <w:r>
              <w:t>Signature du maître d’ouvrage</w:t>
            </w:r>
          </w:p>
        </w:tc>
      </w:tr>
    </w:tbl>
    <w:p w:rsidR="00D53259" w:rsidRDefault="00D53259" w:rsidP="00D53259">
      <w:pPr>
        <w:spacing w:before="120"/>
        <w:jc w:val="both"/>
      </w:pPr>
    </w:p>
    <w:p w:rsidR="00D53259" w:rsidRDefault="00D53259">
      <w:pPr>
        <w:spacing w:after="160" w:line="259" w:lineRule="auto"/>
      </w:pPr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75"/>
        <w:gridCol w:w="398"/>
        <w:gridCol w:w="4586"/>
      </w:tblGrid>
      <w:tr w:rsidR="00893A07" w:rsidTr="00DA334F">
        <w:trPr>
          <w:trHeight w:val="794"/>
        </w:trPr>
        <w:tc>
          <w:tcPr>
            <w:tcW w:w="9968" w:type="dxa"/>
            <w:gridSpan w:val="4"/>
          </w:tcPr>
          <w:p w:rsidR="00893A07" w:rsidRDefault="00893A07" w:rsidP="00893A07">
            <w:pPr>
              <w:spacing w:before="120"/>
              <w:jc w:val="center"/>
            </w:pPr>
            <w:r w:rsidRPr="001C4FF2">
              <w:rPr>
                <w:b/>
                <w:sz w:val="24"/>
              </w:rPr>
              <w:lastRenderedPageBreak/>
              <w:t>ETAT DES R</w:t>
            </w:r>
            <w:r w:rsidRPr="001C4FF2">
              <w:rPr>
                <w:rFonts w:ascii="Calibri" w:hAnsi="Calibri"/>
                <w:b/>
                <w:sz w:val="24"/>
              </w:rPr>
              <w:t>É</w:t>
            </w:r>
            <w:r w:rsidRPr="001C4FF2">
              <w:rPr>
                <w:b/>
                <w:sz w:val="24"/>
              </w:rPr>
              <w:t>SERVES</w:t>
            </w:r>
          </w:p>
        </w:tc>
      </w:tr>
      <w:tr w:rsidR="00893A07" w:rsidTr="00DA334F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Pr="001C4FF2" w:rsidRDefault="00893A07" w:rsidP="00DC6DAF">
            <w:pPr>
              <w:spacing w:before="120"/>
              <w:jc w:val="center"/>
              <w:rPr>
                <w:b/>
              </w:rPr>
            </w:pPr>
            <w:r w:rsidRPr="001C4FF2">
              <w:rPr>
                <w:b/>
              </w:rPr>
              <w:t>Nature des réserves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Pr="001C4FF2" w:rsidRDefault="00893A07" w:rsidP="00DC6DAF">
            <w:pPr>
              <w:spacing w:before="120"/>
              <w:jc w:val="center"/>
              <w:rPr>
                <w:b/>
              </w:rPr>
            </w:pPr>
            <w:r w:rsidRPr="001C4FF2">
              <w:rPr>
                <w:b/>
              </w:rPr>
              <w:t>Travaux à effectuer</w:t>
            </w:r>
          </w:p>
        </w:tc>
      </w:tr>
      <w:tr w:rsidR="00893A07" w:rsidTr="00DA334F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Pr="00DC6DAF" w:rsidRDefault="00DC6DAF" w:rsidP="00DA334F">
            <w:pPr>
              <w:spacing w:before="120"/>
              <w:jc w:val="center"/>
              <w:rPr>
                <w:b/>
              </w:rPr>
            </w:pPr>
            <w:r w:rsidRPr="00DC6DAF">
              <w:rPr>
                <w:b/>
              </w:rPr>
              <w:t>1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</w:tr>
      <w:tr w:rsidR="00893A07" w:rsidTr="00DA334F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Pr="00DC6DAF" w:rsidRDefault="00DC6DAF" w:rsidP="00DA334F">
            <w:pPr>
              <w:spacing w:before="120"/>
              <w:jc w:val="center"/>
              <w:rPr>
                <w:b/>
              </w:rPr>
            </w:pPr>
            <w:r w:rsidRPr="00DC6DAF">
              <w:rPr>
                <w:b/>
              </w:rPr>
              <w:t>2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</w:tr>
      <w:tr w:rsidR="00893A07" w:rsidTr="00DA334F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Pr="00DC6DAF" w:rsidRDefault="00DC6DAF" w:rsidP="00DA334F">
            <w:pPr>
              <w:spacing w:before="120"/>
              <w:jc w:val="center"/>
              <w:rPr>
                <w:b/>
              </w:rPr>
            </w:pPr>
            <w:r w:rsidRPr="00DC6DAF">
              <w:rPr>
                <w:b/>
              </w:rPr>
              <w:t>3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</w:tr>
      <w:tr w:rsidR="00893A07" w:rsidTr="00DA334F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Pr="00DC6DAF" w:rsidRDefault="00DC6DAF" w:rsidP="00DA334F">
            <w:pPr>
              <w:spacing w:before="120"/>
              <w:jc w:val="center"/>
              <w:rPr>
                <w:b/>
              </w:rPr>
            </w:pPr>
            <w:r w:rsidRPr="00DC6DAF">
              <w:rPr>
                <w:b/>
              </w:rPr>
              <w:t>4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07" w:rsidRDefault="00893A07" w:rsidP="00D53259">
            <w:pPr>
              <w:spacing w:before="120"/>
              <w:jc w:val="both"/>
            </w:pPr>
          </w:p>
        </w:tc>
      </w:tr>
      <w:tr w:rsidR="00DC6DAF" w:rsidTr="00E22AE6">
        <w:tc>
          <w:tcPr>
            <w:tcW w:w="9968" w:type="dxa"/>
            <w:gridSpan w:val="4"/>
            <w:tcBorders>
              <w:top w:val="single" w:sz="4" w:space="0" w:color="auto"/>
            </w:tcBorders>
            <w:vAlign w:val="center"/>
          </w:tcPr>
          <w:p w:rsidR="00DC6DAF" w:rsidRDefault="00DC6DAF" w:rsidP="00D53259">
            <w:pPr>
              <w:spacing w:before="120"/>
              <w:jc w:val="both"/>
            </w:pPr>
            <w:r>
              <w:t>L’entreprise et le maître d’ouvrage conviennent que les travaux nécessités par les réserves exposées ci-dessus seront exécutés dans un délai de ……………………………. à compter du …………………………….</w:t>
            </w:r>
          </w:p>
          <w:p w:rsidR="00DC6DAF" w:rsidRDefault="00DC6DAF" w:rsidP="00DC6DAF">
            <w:pPr>
              <w:spacing w:before="120"/>
              <w:jc w:val="both"/>
            </w:pPr>
          </w:p>
          <w:p w:rsidR="00DC6DAF" w:rsidRDefault="00DC6DAF" w:rsidP="00DC6DAF">
            <w:pPr>
              <w:spacing w:before="120"/>
              <w:jc w:val="both"/>
            </w:pPr>
            <w:r>
              <w:t xml:space="preserve">Fait à …………………………………… le ……………………………………. </w:t>
            </w:r>
          </w:p>
          <w:p w:rsidR="00DC6DAF" w:rsidRDefault="00DC6DAF" w:rsidP="00513740">
            <w:pPr>
              <w:spacing w:before="120"/>
              <w:jc w:val="both"/>
            </w:pPr>
            <w:r>
              <w:t xml:space="preserve">en </w:t>
            </w:r>
            <w:r w:rsidR="00513740">
              <w:t>deux</w:t>
            </w:r>
            <w:r>
              <w:t xml:space="preserve"> exemplaires, dont un est remis à chacune des parties.</w:t>
            </w:r>
          </w:p>
        </w:tc>
      </w:tr>
      <w:tr w:rsidR="00DC6DAF" w:rsidTr="0040199C">
        <w:trPr>
          <w:trHeight w:val="2432"/>
        </w:trPr>
        <w:tc>
          <w:tcPr>
            <w:tcW w:w="4984" w:type="dxa"/>
            <w:gridSpan w:val="2"/>
          </w:tcPr>
          <w:p w:rsidR="00DC6DAF" w:rsidRDefault="00DC6DAF" w:rsidP="00D53259">
            <w:pPr>
              <w:spacing w:before="120"/>
              <w:jc w:val="both"/>
            </w:pPr>
            <w:r>
              <w:t>Signature de l’entreprise</w:t>
            </w:r>
          </w:p>
        </w:tc>
        <w:tc>
          <w:tcPr>
            <w:tcW w:w="4984" w:type="dxa"/>
            <w:gridSpan w:val="2"/>
          </w:tcPr>
          <w:p w:rsidR="00DC6DAF" w:rsidRDefault="00DC6DAF" w:rsidP="00D53259">
            <w:pPr>
              <w:spacing w:before="120"/>
              <w:jc w:val="both"/>
            </w:pPr>
            <w:r>
              <w:t>Signature du maître d’ouvrage</w:t>
            </w:r>
          </w:p>
        </w:tc>
      </w:tr>
      <w:tr w:rsidR="00DC6DAF" w:rsidTr="00E22AE6">
        <w:tc>
          <w:tcPr>
            <w:tcW w:w="9968" w:type="dxa"/>
            <w:gridSpan w:val="4"/>
            <w:vAlign w:val="center"/>
          </w:tcPr>
          <w:p w:rsidR="00DC6DAF" w:rsidRDefault="00DC6DAF" w:rsidP="00DC6DAF">
            <w:pPr>
              <w:spacing w:before="120"/>
              <w:jc w:val="center"/>
            </w:pPr>
            <w:r w:rsidRPr="001C4FF2">
              <w:rPr>
                <w:b/>
                <w:sz w:val="24"/>
              </w:rPr>
              <w:t>CONSTAT DE LEV</w:t>
            </w:r>
            <w:r w:rsidRPr="001C4FF2">
              <w:rPr>
                <w:rFonts w:ascii="Calibri" w:hAnsi="Calibri"/>
                <w:b/>
                <w:sz w:val="24"/>
              </w:rPr>
              <w:t>É</w:t>
            </w:r>
            <w:r w:rsidRPr="001C4FF2">
              <w:rPr>
                <w:b/>
                <w:sz w:val="24"/>
              </w:rPr>
              <w:t>E DES R</w:t>
            </w:r>
            <w:r w:rsidRPr="001C4FF2">
              <w:rPr>
                <w:rFonts w:ascii="Calibri" w:hAnsi="Calibri"/>
                <w:b/>
                <w:sz w:val="24"/>
              </w:rPr>
              <w:t>É</w:t>
            </w:r>
            <w:r w:rsidRPr="001C4FF2">
              <w:rPr>
                <w:b/>
                <w:sz w:val="24"/>
              </w:rPr>
              <w:t>SERVES</w:t>
            </w:r>
          </w:p>
        </w:tc>
      </w:tr>
      <w:tr w:rsidR="00DC6DAF" w:rsidTr="00E22AE6">
        <w:tc>
          <w:tcPr>
            <w:tcW w:w="9968" w:type="dxa"/>
            <w:gridSpan w:val="4"/>
            <w:vAlign w:val="center"/>
          </w:tcPr>
          <w:p w:rsidR="00DC6DAF" w:rsidRDefault="00DC6DAF" w:rsidP="00D53259">
            <w:pPr>
              <w:spacing w:before="120"/>
              <w:jc w:val="both"/>
            </w:pPr>
            <w:r>
              <w:t>Le maître d’ouvrage lève les réserves après avoir constaté que l’entreprise exécutante a valablement remédié aux malfaçons, omissions et imperfections énoncées ci-dessus.</w:t>
            </w:r>
          </w:p>
          <w:p w:rsidR="00DC6DAF" w:rsidRDefault="00DC6DAF" w:rsidP="00D53259">
            <w:pPr>
              <w:spacing w:before="120"/>
              <w:jc w:val="both"/>
            </w:pPr>
          </w:p>
          <w:p w:rsidR="00DC6DAF" w:rsidRDefault="00DC6DAF" w:rsidP="00DC6DAF">
            <w:pPr>
              <w:spacing w:before="120"/>
              <w:jc w:val="both"/>
            </w:pPr>
            <w:r>
              <w:t xml:space="preserve">Fait à …………………………………… le ……………………………………. </w:t>
            </w:r>
          </w:p>
          <w:p w:rsidR="00DC6DAF" w:rsidRDefault="00DC6DAF" w:rsidP="00513740">
            <w:pPr>
              <w:spacing w:before="120"/>
              <w:jc w:val="both"/>
            </w:pPr>
            <w:r>
              <w:t xml:space="preserve">en </w:t>
            </w:r>
            <w:r w:rsidR="00513740">
              <w:t>deux</w:t>
            </w:r>
            <w:r>
              <w:t xml:space="preserve"> exemplaires, dont un est remis à chacune des parties.</w:t>
            </w:r>
          </w:p>
        </w:tc>
      </w:tr>
      <w:tr w:rsidR="00DC6DAF" w:rsidTr="00E22AE6">
        <w:trPr>
          <w:trHeight w:val="1814"/>
        </w:trPr>
        <w:tc>
          <w:tcPr>
            <w:tcW w:w="4984" w:type="dxa"/>
            <w:gridSpan w:val="2"/>
          </w:tcPr>
          <w:p w:rsidR="00DC6DAF" w:rsidRDefault="00DC6DAF" w:rsidP="00D53259">
            <w:pPr>
              <w:spacing w:before="120"/>
              <w:jc w:val="both"/>
            </w:pPr>
            <w:r>
              <w:t>Signature de l’entreprise</w:t>
            </w:r>
          </w:p>
        </w:tc>
        <w:tc>
          <w:tcPr>
            <w:tcW w:w="4984" w:type="dxa"/>
            <w:gridSpan w:val="2"/>
          </w:tcPr>
          <w:p w:rsidR="00DC6DAF" w:rsidRDefault="00DC6DAF" w:rsidP="00D53259">
            <w:pPr>
              <w:spacing w:before="120"/>
              <w:jc w:val="both"/>
            </w:pPr>
            <w:r>
              <w:t>Signature du maître d’ouvrage</w:t>
            </w:r>
          </w:p>
        </w:tc>
      </w:tr>
    </w:tbl>
    <w:p w:rsidR="00D53259" w:rsidRPr="007C36B7" w:rsidRDefault="00D53259" w:rsidP="00D53259">
      <w:pPr>
        <w:spacing w:before="120"/>
        <w:jc w:val="both"/>
      </w:pPr>
    </w:p>
    <w:sectPr w:rsidR="00D53259" w:rsidRPr="007C36B7" w:rsidSect="00854973">
      <w:headerReference w:type="default" r:id="rId7"/>
      <w:pgSz w:w="11906" w:h="16838"/>
      <w:pgMar w:top="567" w:right="964" w:bottom="567" w:left="96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D9" w:rsidRDefault="002602D9" w:rsidP="00572AD4">
      <w:r>
        <w:separator/>
      </w:r>
    </w:p>
  </w:endnote>
  <w:endnote w:type="continuationSeparator" w:id="0">
    <w:p w:rsidR="002602D9" w:rsidRDefault="002602D9" w:rsidP="0057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D9" w:rsidRDefault="002602D9" w:rsidP="00572AD4">
      <w:r>
        <w:separator/>
      </w:r>
    </w:p>
  </w:footnote>
  <w:footnote w:type="continuationSeparator" w:id="0">
    <w:p w:rsidR="002602D9" w:rsidRDefault="002602D9" w:rsidP="0057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73" w:rsidRDefault="0085497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-109220</wp:posOffset>
              </wp:positionV>
              <wp:extent cx="7353300" cy="264160"/>
              <wp:effectExtent l="0" t="0" r="76200" b="135890"/>
              <wp:wrapNone/>
              <wp:docPr id="2" name="Organigramme : Alternativ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264160"/>
                      </a:xfrm>
                      <a:prstGeom prst="flowChartAlternateProcess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126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119334" dir="3889589" algn="ctr" rotWithShape="0">
                          <a:srgbClr val="365F91">
                            <a:alpha val="50026"/>
                          </a:srgbClr>
                        </a:outerShdw>
                      </a:effectLst>
                    </wps:spPr>
                    <wps:txbx>
                      <w:txbxContent>
                        <w:p w:rsidR="00854973" w:rsidRPr="00893A07" w:rsidRDefault="00ED2DC8" w:rsidP="00ED2DC8">
                          <w:pPr>
                            <w:jc w:val="center"/>
                            <w:rPr>
                              <w:b/>
                              <w:i/>
                              <w:color w:val="FFFFFF"/>
                              <w:szCs w:val="22"/>
                            </w:rPr>
                          </w:pPr>
                          <w:r w:rsidRPr="00893A07">
                            <w:rPr>
                              <w:b/>
                              <w:color w:val="FFFFFF"/>
                              <w:szCs w:val="22"/>
                            </w:rPr>
                            <w:t xml:space="preserve">Procès-verbal de réception des travaux – Installation </w:t>
                          </w:r>
                          <w:r w:rsidR="00A32B5D" w:rsidRPr="00893A07">
                            <w:rPr>
                              <w:b/>
                              <w:color w:val="FFFFFF"/>
                              <w:szCs w:val="22"/>
                            </w:rPr>
                            <w:t>d’</w:t>
                          </w:r>
                          <w:r w:rsidRPr="00893A07">
                            <w:rPr>
                              <w:b/>
                              <w:color w:val="FFFFFF"/>
                              <w:szCs w:val="22"/>
                            </w:rPr>
                            <w:t>Assainissement Non Collectif (ANC)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2" o:spid="_x0000_s1026" type="#_x0000_t176" style="position:absolute;margin-left:0;margin-top:-8.6pt;width:579pt;height:20.8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" fillcolor="#747070 [1614]" strokecolor="#f2f2f2" strokeweight=".35mm">
              <v:shadow on="t" color="#365f91" opacity="32785f" offset="1.41mm,3mm"/>
              <v:textbox inset=",0,,0">
                <w:txbxContent>
                  <w:p w:rsidR="00854973" w:rsidRPr="00893A07" w:rsidRDefault="00ED2DC8" w:rsidP="00ED2DC8">
                    <w:pPr>
                      <w:jc w:val="center"/>
                      <w:rPr>
                        <w:b/>
                        <w:i/>
                        <w:color w:val="FFFFFF"/>
                        <w:szCs w:val="22"/>
                      </w:rPr>
                    </w:pPr>
                    <w:r w:rsidRPr="00893A07">
                      <w:rPr>
                        <w:b/>
                        <w:color w:val="FFFFFF"/>
                        <w:szCs w:val="22"/>
                      </w:rPr>
                      <w:t xml:space="preserve">Procès-verbal de réception des travaux – Installation </w:t>
                    </w:r>
                    <w:r w:rsidR="00A32B5D" w:rsidRPr="00893A07">
                      <w:rPr>
                        <w:b/>
                        <w:color w:val="FFFFFF"/>
                        <w:szCs w:val="22"/>
                      </w:rPr>
                      <w:t>d’</w:t>
                    </w:r>
                    <w:r w:rsidRPr="00893A07">
                      <w:rPr>
                        <w:b/>
                        <w:color w:val="FFFFFF"/>
                        <w:szCs w:val="22"/>
                      </w:rPr>
                      <w:t>Assainissement Non Collectif (ANC)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D662F"/>
    <w:multiLevelType w:val="hybridMultilevel"/>
    <w:tmpl w:val="494EC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11B63"/>
    <w:multiLevelType w:val="hybridMultilevel"/>
    <w:tmpl w:val="BC046798"/>
    <w:lvl w:ilvl="0" w:tplc="C38C73B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00742"/>
    <w:multiLevelType w:val="hybridMultilevel"/>
    <w:tmpl w:val="5FEC70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D4"/>
    <w:rsid w:val="000662CE"/>
    <w:rsid w:val="000846D5"/>
    <w:rsid w:val="00091865"/>
    <w:rsid w:val="00151BAE"/>
    <w:rsid w:val="00154266"/>
    <w:rsid w:val="001B2676"/>
    <w:rsid w:val="001B297B"/>
    <w:rsid w:val="001C430F"/>
    <w:rsid w:val="001C4FF2"/>
    <w:rsid w:val="00236C1E"/>
    <w:rsid w:val="002602D9"/>
    <w:rsid w:val="00262438"/>
    <w:rsid w:val="002E0301"/>
    <w:rsid w:val="00300072"/>
    <w:rsid w:val="00355B11"/>
    <w:rsid w:val="00383EF7"/>
    <w:rsid w:val="0040199C"/>
    <w:rsid w:val="004E20D0"/>
    <w:rsid w:val="00513740"/>
    <w:rsid w:val="00572AD4"/>
    <w:rsid w:val="005A4909"/>
    <w:rsid w:val="005D7139"/>
    <w:rsid w:val="005E580E"/>
    <w:rsid w:val="0062522D"/>
    <w:rsid w:val="006409A8"/>
    <w:rsid w:val="00687255"/>
    <w:rsid w:val="00690E22"/>
    <w:rsid w:val="006E531E"/>
    <w:rsid w:val="00721011"/>
    <w:rsid w:val="00722CE1"/>
    <w:rsid w:val="00747BC1"/>
    <w:rsid w:val="007C36B7"/>
    <w:rsid w:val="0081031A"/>
    <w:rsid w:val="00847B9F"/>
    <w:rsid w:val="00854973"/>
    <w:rsid w:val="00893A07"/>
    <w:rsid w:val="008B12CE"/>
    <w:rsid w:val="009108C5"/>
    <w:rsid w:val="009E2CC8"/>
    <w:rsid w:val="00A32B5D"/>
    <w:rsid w:val="00A93C24"/>
    <w:rsid w:val="00B277DE"/>
    <w:rsid w:val="00B646AA"/>
    <w:rsid w:val="00C912B6"/>
    <w:rsid w:val="00C922C7"/>
    <w:rsid w:val="00D479A5"/>
    <w:rsid w:val="00D53259"/>
    <w:rsid w:val="00D9066F"/>
    <w:rsid w:val="00DA334F"/>
    <w:rsid w:val="00DC6DAF"/>
    <w:rsid w:val="00DD1711"/>
    <w:rsid w:val="00DF706B"/>
    <w:rsid w:val="00E22AE6"/>
    <w:rsid w:val="00E2408A"/>
    <w:rsid w:val="00ED2DC8"/>
    <w:rsid w:val="00E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AC4742D-EFCA-4792-822D-ED451D56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39"/>
    <w:pPr>
      <w:spacing w:after="120" w:line="240" w:lineRule="auto"/>
    </w:pPr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2A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2A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72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72A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A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AD4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5D7139"/>
    <w:pPr>
      <w:spacing w:after="0" w:line="240" w:lineRule="auto"/>
      <w:jc w:val="both"/>
    </w:pPr>
    <w:rPr>
      <w:rFonts w:eastAsia="Times New Roman" w:cs="Times New Roman"/>
      <w:bCs/>
      <w:snapToGrid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Serians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Alexandre</dc:creator>
  <cp:keywords/>
  <dc:description/>
  <cp:lastModifiedBy>Jérémy Alexandre</cp:lastModifiedBy>
  <cp:revision>5</cp:revision>
  <cp:lastPrinted>2018-05-30T09:39:00Z</cp:lastPrinted>
  <dcterms:created xsi:type="dcterms:W3CDTF">2018-06-15T06:16:00Z</dcterms:created>
  <dcterms:modified xsi:type="dcterms:W3CDTF">2022-01-26T09:37:00Z</dcterms:modified>
</cp:coreProperties>
</file>